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F8E" w:rsidRPr="00D76F8E" w:rsidRDefault="001E502D" w:rsidP="00D76F8E">
      <w:pPr>
        <w:jc w:val="center"/>
        <w:rPr>
          <w:b/>
          <w:sz w:val="40"/>
          <w:szCs w:val="40"/>
        </w:rPr>
      </w:pPr>
      <w:r w:rsidRPr="001E502D">
        <w:rPr>
          <w:b/>
          <w:sz w:val="40"/>
          <w:szCs w:val="40"/>
        </w:rPr>
        <w:t>BANKACILIK VE SİGORTACILIK PROGRAMI</w:t>
      </w:r>
      <w:r w:rsidR="006B7559">
        <w:rPr>
          <w:b/>
          <w:sz w:val="40"/>
          <w:szCs w:val="40"/>
        </w:rPr>
        <w:t xml:space="preserve"> </w:t>
      </w:r>
      <w:r w:rsidR="00D76F8E" w:rsidRPr="00D76F8E">
        <w:rPr>
          <w:b/>
          <w:sz w:val="40"/>
          <w:szCs w:val="40"/>
        </w:rPr>
        <w:t>NORMAL ÖĞRETİM</w:t>
      </w:r>
    </w:p>
    <w:p w:rsidR="00D84F9C" w:rsidRDefault="003F26EF">
      <w:r w:rsidRPr="003F26EF">
        <w:drawing>
          <wp:inline distT="0" distB="0" distL="0" distR="0">
            <wp:extent cx="9777730" cy="2430230"/>
            <wp:effectExtent l="0" t="0" r="0" b="8255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243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F8E" w:rsidRDefault="00D76F8E"/>
    <w:p w:rsidR="00D76F8E" w:rsidRPr="00D76F8E" w:rsidRDefault="001E502D" w:rsidP="00D76F8E">
      <w:pPr>
        <w:jc w:val="center"/>
        <w:rPr>
          <w:b/>
          <w:sz w:val="40"/>
          <w:szCs w:val="40"/>
        </w:rPr>
      </w:pPr>
      <w:r w:rsidRPr="001E502D">
        <w:rPr>
          <w:b/>
          <w:sz w:val="40"/>
          <w:szCs w:val="40"/>
        </w:rPr>
        <w:t>BANKACILIK VE SİGORTACILIK PROGRAMI</w:t>
      </w:r>
      <w:r>
        <w:rPr>
          <w:b/>
          <w:sz w:val="40"/>
          <w:szCs w:val="40"/>
        </w:rPr>
        <w:t xml:space="preserve"> </w:t>
      </w:r>
      <w:r w:rsidR="00D76F8E">
        <w:rPr>
          <w:b/>
          <w:sz w:val="40"/>
          <w:szCs w:val="40"/>
        </w:rPr>
        <w:t>İKİNCİ</w:t>
      </w:r>
      <w:r w:rsidR="00D76F8E" w:rsidRPr="00D76F8E">
        <w:rPr>
          <w:b/>
          <w:sz w:val="40"/>
          <w:szCs w:val="40"/>
        </w:rPr>
        <w:t xml:space="preserve"> ÖĞRETİM</w:t>
      </w:r>
    </w:p>
    <w:p w:rsidR="00D76F8E" w:rsidRDefault="003F26EF">
      <w:r w:rsidRPr="003F26EF">
        <w:drawing>
          <wp:inline distT="0" distB="0" distL="0" distR="0">
            <wp:extent cx="9777730" cy="1517716"/>
            <wp:effectExtent l="0" t="0" r="0" b="635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1517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DA4" w:rsidRDefault="00785DA4"/>
    <w:p w:rsidR="00785DA4" w:rsidRDefault="00785DA4"/>
    <w:p w:rsidR="00785DA4" w:rsidRDefault="00785DA4"/>
    <w:p w:rsidR="00785DA4" w:rsidRDefault="00785DA4"/>
    <w:p w:rsidR="00785DA4" w:rsidRPr="00D76F8E" w:rsidRDefault="00785DA4" w:rsidP="00785DA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DIŞ TİCARET</w:t>
      </w:r>
      <w:r w:rsidRPr="001E502D">
        <w:rPr>
          <w:b/>
          <w:sz w:val="40"/>
          <w:szCs w:val="40"/>
        </w:rPr>
        <w:t xml:space="preserve"> PROGRAMI</w:t>
      </w:r>
      <w:r>
        <w:rPr>
          <w:b/>
          <w:sz w:val="40"/>
          <w:szCs w:val="40"/>
        </w:rPr>
        <w:t xml:space="preserve"> </w:t>
      </w:r>
      <w:r w:rsidRPr="00D76F8E">
        <w:rPr>
          <w:b/>
          <w:sz w:val="40"/>
          <w:szCs w:val="40"/>
        </w:rPr>
        <w:t>NORMAL ÖĞRETİM</w:t>
      </w:r>
    </w:p>
    <w:p w:rsidR="00785DA4" w:rsidRDefault="003F26EF" w:rsidP="00785DA4">
      <w:r w:rsidRPr="003F26EF">
        <w:drawing>
          <wp:inline distT="0" distB="0" distL="0" distR="0">
            <wp:extent cx="9777730" cy="2980543"/>
            <wp:effectExtent l="0" t="0" r="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2980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DA4" w:rsidRPr="00D76F8E" w:rsidRDefault="00785DA4" w:rsidP="00785DA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DIŞ TİCARET</w:t>
      </w:r>
      <w:r w:rsidRPr="001E502D">
        <w:rPr>
          <w:b/>
          <w:sz w:val="40"/>
          <w:szCs w:val="40"/>
        </w:rPr>
        <w:t xml:space="preserve"> PROGRAMI</w:t>
      </w:r>
      <w:r>
        <w:rPr>
          <w:b/>
          <w:sz w:val="40"/>
          <w:szCs w:val="40"/>
        </w:rPr>
        <w:t xml:space="preserve"> İKİNCİ</w:t>
      </w:r>
      <w:r w:rsidRPr="00D76F8E">
        <w:rPr>
          <w:b/>
          <w:sz w:val="40"/>
          <w:szCs w:val="40"/>
        </w:rPr>
        <w:t xml:space="preserve"> ÖĞRETİM</w:t>
      </w:r>
    </w:p>
    <w:p w:rsidR="00785DA4" w:rsidRDefault="003F26EF" w:rsidP="00785DA4">
      <w:r w:rsidRPr="003F26EF">
        <w:drawing>
          <wp:inline distT="0" distB="0" distL="0" distR="0">
            <wp:extent cx="9777730" cy="1937856"/>
            <wp:effectExtent l="0" t="0" r="0" b="5715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1937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DA4" w:rsidRDefault="00785DA4"/>
    <w:p w:rsidR="003F26EF" w:rsidRDefault="003F26EF"/>
    <w:p w:rsidR="00785DA4" w:rsidRPr="00D76F8E" w:rsidRDefault="00785DA4" w:rsidP="00785DA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İŞLETME YÖNETİMİ</w:t>
      </w:r>
      <w:r w:rsidRPr="001E502D">
        <w:rPr>
          <w:b/>
          <w:sz w:val="40"/>
          <w:szCs w:val="40"/>
        </w:rPr>
        <w:t xml:space="preserve"> PROGRAMI</w:t>
      </w:r>
      <w:r>
        <w:rPr>
          <w:b/>
          <w:sz w:val="40"/>
          <w:szCs w:val="40"/>
        </w:rPr>
        <w:t xml:space="preserve"> </w:t>
      </w:r>
      <w:r w:rsidRPr="00D76F8E">
        <w:rPr>
          <w:b/>
          <w:sz w:val="40"/>
          <w:szCs w:val="40"/>
        </w:rPr>
        <w:t>NORMAL ÖĞRETİM</w:t>
      </w:r>
    </w:p>
    <w:p w:rsidR="00785DA4" w:rsidRDefault="003F26EF" w:rsidP="00785DA4">
      <w:r w:rsidRPr="003F26EF">
        <w:drawing>
          <wp:inline distT="0" distB="0" distL="0" distR="0">
            <wp:extent cx="9777730" cy="2918041"/>
            <wp:effectExtent l="0" t="0" r="0" b="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2918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DA4" w:rsidRPr="00D76F8E" w:rsidRDefault="00785DA4" w:rsidP="00785DA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İŞLETME YÖNETİMİ</w:t>
      </w:r>
      <w:r w:rsidRPr="001E502D">
        <w:rPr>
          <w:b/>
          <w:sz w:val="40"/>
          <w:szCs w:val="40"/>
        </w:rPr>
        <w:t xml:space="preserve"> PROGRAMI</w:t>
      </w:r>
      <w:r>
        <w:rPr>
          <w:b/>
          <w:sz w:val="40"/>
          <w:szCs w:val="40"/>
        </w:rPr>
        <w:t xml:space="preserve"> İKİNCİ</w:t>
      </w:r>
      <w:r w:rsidRPr="00D76F8E">
        <w:rPr>
          <w:b/>
          <w:sz w:val="40"/>
          <w:szCs w:val="40"/>
        </w:rPr>
        <w:t xml:space="preserve"> ÖĞRETİM</w:t>
      </w:r>
    </w:p>
    <w:p w:rsidR="00785DA4" w:rsidRDefault="003F26EF" w:rsidP="00785DA4">
      <w:r w:rsidRPr="003F26EF">
        <w:drawing>
          <wp:inline distT="0" distB="0" distL="0" distR="0">
            <wp:extent cx="9777730" cy="1838151"/>
            <wp:effectExtent l="0" t="0" r="0" b="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1838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DA4" w:rsidRDefault="00785DA4"/>
    <w:p w:rsidR="00785DA4" w:rsidRDefault="00785DA4"/>
    <w:p w:rsidR="00785DA4" w:rsidRDefault="00785DA4"/>
    <w:p w:rsidR="00785DA4" w:rsidRPr="00D76F8E" w:rsidRDefault="00785DA4" w:rsidP="00785DA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LOJİSTİK</w:t>
      </w:r>
      <w:r w:rsidRPr="001E502D">
        <w:rPr>
          <w:b/>
          <w:sz w:val="40"/>
          <w:szCs w:val="40"/>
        </w:rPr>
        <w:t xml:space="preserve"> PROGRAMI</w:t>
      </w:r>
      <w:r>
        <w:rPr>
          <w:b/>
          <w:sz w:val="40"/>
          <w:szCs w:val="40"/>
        </w:rPr>
        <w:t xml:space="preserve"> </w:t>
      </w:r>
      <w:r w:rsidRPr="00D76F8E">
        <w:rPr>
          <w:b/>
          <w:sz w:val="40"/>
          <w:szCs w:val="40"/>
        </w:rPr>
        <w:t>NORMAL ÖĞRETİM</w:t>
      </w:r>
    </w:p>
    <w:p w:rsidR="00785DA4" w:rsidRDefault="003F26EF" w:rsidP="00785DA4">
      <w:r w:rsidRPr="003F26EF">
        <w:drawing>
          <wp:inline distT="0" distB="0" distL="0" distR="0">
            <wp:extent cx="9777730" cy="3126449"/>
            <wp:effectExtent l="0" t="0" r="0" b="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3126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DA4" w:rsidRPr="00D76F8E" w:rsidRDefault="00785DA4" w:rsidP="00785DA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LOJİSTİK</w:t>
      </w:r>
      <w:r w:rsidRPr="001E502D">
        <w:rPr>
          <w:b/>
          <w:sz w:val="40"/>
          <w:szCs w:val="40"/>
        </w:rPr>
        <w:t xml:space="preserve"> PROGRAMI</w:t>
      </w:r>
      <w:r>
        <w:rPr>
          <w:b/>
          <w:sz w:val="40"/>
          <w:szCs w:val="40"/>
        </w:rPr>
        <w:t xml:space="preserve"> İKİNCİ</w:t>
      </w:r>
      <w:r w:rsidRPr="00D76F8E">
        <w:rPr>
          <w:b/>
          <w:sz w:val="40"/>
          <w:szCs w:val="40"/>
        </w:rPr>
        <w:t xml:space="preserve"> ÖĞRETİM</w:t>
      </w:r>
    </w:p>
    <w:p w:rsidR="00785DA4" w:rsidRDefault="003F26EF" w:rsidP="00785DA4">
      <w:r w:rsidRPr="003F26EF">
        <w:drawing>
          <wp:inline distT="0" distB="0" distL="0" distR="0">
            <wp:extent cx="9777730" cy="1892745"/>
            <wp:effectExtent l="0" t="0" r="0" b="0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189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DA4" w:rsidRDefault="00785DA4"/>
    <w:p w:rsidR="00785DA4" w:rsidRDefault="00785DA4"/>
    <w:p w:rsidR="00785DA4" w:rsidRPr="00D76F8E" w:rsidRDefault="00785DA4" w:rsidP="00785DA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MENKUL KIYMETLER VE SERMAYE PİYASASI</w:t>
      </w:r>
      <w:r w:rsidRPr="001E502D">
        <w:rPr>
          <w:b/>
          <w:sz w:val="40"/>
          <w:szCs w:val="40"/>
        </w:rPr>
        <w:t xml:space="preserve"> PROGRAMI</w:t>
      </w:r>
      <w:r>
        <w:rPr>
          <w:b/>
          <w:sz w:val="40"/>
          <w:szCs w:val="40"/>
        </w:rPr>
        <w:t xml:space="preserve"> </w:t>
      </w:r>
      <w:r w:rsidRPr="00D76F8E">
        <w:rPr>
          <w:b/>
          <w:sz w:val="40"/>
          <w:szCs w:val="40"/>
        </w:rPr>
        <w:t>NORMAL ÖĞRETİM</w:t>
      </w:r>
    </w:p>
    <w:p w:rsidR="00785DA4" w:rsidRDefault="003F26EF" w:rsidP="00785DA4">
      <w:r w:rsidRPr="003F26EF">
        <w:drawing>
          <wp:inline distT="0" distB="0" distL="0" distR="0">
            <wp:extent cx="9777730" cy="2528157"/>
            <wp:effectExtent l="0" t="0" r="0" b="5715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2528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DA4" w:rsidRDefault="00785DA4" w:rsidP="00785DA4"/>
    <w:p w:rsidR="00785DA4" w:rsidRDefault="00785DA4"/>
    <w:p w:rsidR="00785DA4" w:rsidRDefault="00785DA4"/>
    <w:p w:rsidR="00785DA4" w:rsidRDefault="00785DA4"/>
    <w:p w:rsidR="00785DA4" w:rsidRDefault="00785DA4"/>
    <w:p w:rsidR="00785DA4" w:rsidRDefault="00785DA4"/>
    <w:p w:rsidR="00785DA4" w:rsidRDefault="00785DA4"/>
    <w:p w:rsidR="00785DA4" w:rsidRDefault="00785DA4"/>
    <w:p w:rsidR="00785DA4" w:rsidRDefault="00785DA4"/>
    <w:p w:rsidR="00785DA4" w:rsidRDefault="00785DA4"/>
    <w:p w:rsidR="00785DA4" w:rsidRDefault="00785DA4"/>
    <w:p w:rsidR="00785DA4" w:rsidRDefault="00785DA4"/>
    <w:p w:rsidR="00785DA4" w:rsidRPr="00D76F8E" w:rsidRDefault="00785DA4" w:rsidP="00785DA4">
      <w:pPr>
        <w:jc w:val="center"/>
        <w:rPr>
          <w:b/>
          <w:sz w:val="40"/>
          <w:szCs w:val="40"/>
        </w:rPr>
      </w:pPr>
      <w:r w:rsidRPr="00D76F8E">
        <w:rPr>
          <w:b/>
          <w:sz w:val="40"/>
          <w:szCs w:val="40"/>
        </w:rPr>
        <w:lastRenderedPageBreak/>
        <w:t>BÖLÜM DIŞI SEÇMELİ NORMAL ÖĞRETİM</w:t>
      </w:r>
    </w:p>
    <w:p w:rsidR="00785DA4" w:rsidRDefault="003F26EF" w:rsidP="00785DA4">
      <w:r w:rsidRPr="003F26EF">
        <w:drawing>
          <wp:inline distT="0" distB="0" distL="0" distR="0">
            <wp:extent cx="9777730" cy="1812641"/>
            <wp:effectExtent l="0" t="0" r="0" b="0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1812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DA4" w:rsidRDefault="00785DA4" w:rsidP="00785DA4"/>
    <w:p w:rsidR="00785DA4" w:rsidRPr="00D76F8E" w:rsidRDefault="00785DA4" w:rsidP="00785DA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BÖLÜM DIŞI SEÇMELİ İKİNCİ</w:t>
      </w:r>
      <w:r w:rsidRPr="00D76F8E">
        <w:rPr>
          <w:b/>
          <w:sz w:val="40"/>
          <w:szCs w:val="40"/>
        </w:rPr>
        <w:t xml:space="preserve"> ÖĞRETİM</w:t>
      </w:r>
    </w:p>
    <w:p w:rsidR="00785DA4" w:rsidRDefault="003F26EF" w:rsidP="00785DA4">
      <w:r w:rsidRPr="003F26EF">
        <w:drawing>
          <wp:inline distT="0" distB="0" distL="0" distR="0">
            <wp:extent cx="9777730" cy="1657631"/>
            <wp:effectExtent l="0" t="0" r="0" b="0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1657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85DA4" w:rsidRDefault="00785DA4"/>
    <w:sectPr w:rsidR="00785DA4" w:rsidSect="00A22A9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997" w:rsidRDefault="005B5997" w:rsidP="00D76F8E">
      <w:pPr>
        <w:spacing w:after="0" w:line="240" w:lineRule="auto"/>
      </w:pPr>
      <w:r>
        <w:separator/>
      </w:r>
    </w:p>
  </w:endnote>
  <w:endnote w:type="continuationSeparator" w:id="0">
    <w:p w:rsidR="005B5997" w:rsidRDefault="005B5997" w:rsidP="00D76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997" w:rsidRDefault="005B5997" w:rsidP="00D76F8E">
      <w:pPr>
        <w:spacing w:after="0" w:line="240" w:lineRule="auto"/>
      </w:pPr>
      <w:r>
        <w:separator/>
      </w:r>
    </w:p>
  </w:footnote>
  <w:footnote w:type="continuationSeparator" w:id="0">
    <w:p w:rsidR="005B5997" w:rsidRDefault="005B5997" w:rsidP="00D76F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96"/>
    <w:rsid w:val="001E502D"/>
    <w:rsid w:val="00283D5F"/>
    <w:rsid w:val="002A11D5"/>
    <w:rsid w:val="003F26EF"/>
    <w:rsid w:val="00513694"/>
    <w:rsid w:val="005B5997"/>
    <w:rsid w:val="005C6D4A"/>
    <w:rsid w:val="006B7559"/>
    <w:rsid w:val="007761CC"/>
    <w:rsid w:val="00785DA4"/>
    <w:rsid w:val="00905691"/>
    <w:rsid w:val="00A22A9F"/>
    <w:rsid w:val="00B61C48"/>
    <w:rsid w:val="00B62D3A"/>
    <w:rsid w:val="00C61D96"/>
    <w:rsid w:val="00D76F8E"/>
    <w:rsid w:val="00D84F9C"/>
    <w:rsid w:val="00E05027"/>
    <w:rsid w:val="00EA0DFA"/>
    <w:rsid w:val="00F5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67A05"/>
  <w15:chartTrackingRefBased/>
  <w15:docId w15:val="{9EFECBC9-19E7-4CEE-9C3D-025E3D187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76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76F8E"/>
  </w:style>
  <w:style w:type="paragraph" w:styleId="AltBilgi">
    <w:name w:val="footer"/>
    <w:basedOn w:val="Normal"/>
    <w:link w:val="AltBilgiChar"/>
    <w:uiPriority w:val="99"/>
    <w:unhideWhenUsed/>
    <w:rsid w:val="00D76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76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11</cp:revision>
  <dcterms:created xsi:type="dcterms:W3CDTF">2023-11-07T09:39:00Z</dcterms:created>
  <dcterms:modified xsi:type="dcterms:W3CDTF">2025-01-20T12:50:00Z</dcterms:modified>
</cp:coreProperties>
</file>