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B985" w14:textId="77777777" w:rsidR="00DD7737" w:rsidRPr="00DD7737" w:rsidRDefault="00DD7737" w:rsidP="00DD7737">
      <w:pPr>
        <w:pStyle w:val="AralkYok"/>
        <w:jc w:val="center"/>
        <w:rPr>
          <w:rFonts w:ascii="Times New Roman" w:hAnsi="Times New Roman" w:cs="Times New Roman"/>
          <w:b/>
        </w:rPr>
      </w:pPr>
      <w:r w:rsidRPr="00DD7737">
        <w:rPr>
          <w:rFonts w:ascii="Times New Roman" w:hAnsi="Times New Roman" w:cs="Times New Roman"/>
          <w:b/>
        </w:rPr>
        <w:t>T.C.</w:t>
      </w:r>
    </w:p>
    <w:p w14:paraId="176C0F24" w14:textId="77777777" w:rsidR="00DD7737" w:rsidRPr="00DD7737" w:rsidRDefault="00DD7737" w:rsidP="00DD7737">
      <w:pPr>
        <w:pStyle w:val="AralkYok"/>
        <w:jc w:val="center"/>
        <w:rPr>
          <w:rFonts w:ascii="Times New Roman" w:hAnsi="Times New Roman" w:cs="Times New Roman"/>
          <w:b/>
        </w:rPr>
      </w:pPr>
      <w:r w:rsidRPr="00DD7737">
        <w:rPr>
          <w:rFonts w:ascii="Times New Roman" w:hAnsi="Times New Roman" w:cs="Times New Roman"/>
          <w:b/>
        </w:rPr>
        <w:t>AYDIN ADNAN MENDERES ÜNİVERSİTESİ</w:t>
      </w:r>
    </w:p>
    <w:p w14:paraId="278D9A3E" w14:textId="77777777" w:rsidR="00DD7737" w:rsidRPr="00DD7737" w:rsidRDefault="00DD7737" w:rsidP="00DD773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E62FEE8" w14:textId="77777777" w:rsidR="00180256" w:rsidRDefault="007923C2" w:rsidP="00DD7737">
      <w:pPr>
        <w:pStyle w:val="AralkYok"/>
        <w:jc w:val="center"/>
        <w:rPr>
          <w:rFonts w:ascii="Times New Roman" w:hAnsi="Times New Roman" w:cs="Times New Roman"/>
          <w:b/>
        </w:rPr>
      </w:pPr>
      <w:r w:rsidRPr="00DD7737">
        <w:rPr>
          <w:rFonts w:ascii="Times New Roman" w:hAnsi="Times New Roman" w:cs="Times New Roman"/>
          <w:b/>
        </w:rPr>
        <w:t>NAZİLLİ SAĞLIK HİZMETLERİ</w:t>
      </w:r>
      <w:r w:rsidR="00180256" w:rsidRPr="00DD7737">
        <w:rPr>
          <w:rFonts w:ascii="Times New Roman" w:hAnsi="Times New Roman" w:cs="Times New Roman"/>
          <w:b/>
        </w:rPr>
        <w:t xml:space="preserve"> MESLEK YÜKSEKOKULU MÜDÜRLÜĞÜNE</w:t>
      </w:r>
    </w:p>
    <w:p w14:paraId="36DA07F0" w14:textId="77777777" w:rsidR="00DD7737" w:rsidRPr="00DD7737" w:rsidRDefault="00DD7737" w:rsidP="00DD773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2F81305" w14:textId="13A905C5" w:rsidR="00180256" w:rsidRPr="004722C4" w:rsidRDefault="00180256" w:rsidP="00925D0E">
      <w:pPr>
        <w:ind w:firstLine="708"/>
        <w:jc w:val="both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Okulumuz</w:t>
      </w:r>
      <w:proofErr w:type="gramStart"/>
      <w:r w:rsidRPr="004722C4">
        <w:rPr>
          <w:rFonts w:ascii="Times New Roman" w:hAnsi="Times New Roman" w:cs="Times New Roman"/>
        </w:rPr>
        <w:t>…………………………………</w:t>
      </w:r>
      <w:r w:rsidR="00C66457">
        <w:rPr>
          <w:rFonts w:ascii="Times New Roman" w:hAnsi="Times New Roman" w:cs="Times New Roman"/>
        </w:rPr>
        <w:t>……</w:t>
      </w:r>
      <w:proofErr w:type="gramEnd"/>
      <w:r w:rsidRPr="004722C4">
        <w:rPr>
          <w:rFonts w:ascii="Times New Roman" w:hAnsi="Times New Roman" w:cs="Times New Roman"/>
        </w:rPr>
        <w:t>Programı…………</w:t>
      </w:r>
      <w:r w:rsidR="00C66457">
        <w:rPr>
          <w:rFonts w:ascii="Times New Roman" w:hAnsi="Times New Roman" w:cs="Times New Roman"/>
        </w:rPr>
        <w:t>…</w:t>
      </w:r>
      <w:r w:rsidR="001C71E7">
        <w:rPr>
          <w:rFonts w:ascii="Times New Roman" w:hAnsi="Times New Roman" w:cs="Times New Roman"/>
        </w:rPr>
        <w:t>...</w:t>
      </w:r>
      <w:r w:rsidRPr="004722C4">
        <w:rPr>
          <w:rFonts w:ascii="Times New Roman" w:hAnsi="Times New Roman" w:cs="Times New Roman"/>
        </w:rPr>
        <w:t>numaralı öğrencisiyim. Başarısız</w:t>
      </w:r>
      <w:r w:rsidR="00314A8B">
        <w:rPr>
          <w:rFonts w:ascii="Times New Roman" w:hAnsi="Times New Roman" w:cs="Times New Roman"/>
        </w:rPr>
        <w:t xml:space="preserve"> </w:t>
      </w:r>
      <w:r w:rsidRPr="004722C4">
        <w:rPr>
          <w:rFonts w:ascii="Times New Roman" w:hAnsi="Times New Roman" w:cs="Times New Roman"/>
        </w:rPr>
        <w:t>olduğum ders/dersleri</w:t>
      </w:r>
      <w:proofErr w:type="gramStart"/>
      <w:r w:rsidR="004722C4">
        <w:rPr>
          <w:rFonts w:ascii="Times New Roman" w:hAnsi="Times New Roman" w:cs="Times New Roman"/>
        </w:rPr>
        <w:t>……………………………………………………</w:t>
      </w:r>
      <w:proofErr w:type="gramEnd"/>
      <w:r w:rsidRPr="004722C4">
        <w:rPr>
          <w:rFonts w:ascii="Times New Roman" w:hAnsi="Times New Roman" w:cs="Times New Roman"/>
        </w:rPr>
        <w:t>Üniversitesi</w:t>
      </w:r>
      <w:r w:rsidR="004722C4">
        <w:rPr>
          <w:rFonts w:ascii="Times New Roman" w:hAnsi="Times New Roman" w:cs="Times New Roman"/>
        </w:rPr>
        <w:t xml:space="preserve"> </w:t>
      </w:r>
      <w:r w:rsidR="00925D0E">
        <w:rPr>
          <w:rFonts w:ascii="Times New Roman" w:hAnsi="Times New Roman" w:cs="Times New Roman"/>
        </w:rPr>
        <w:t xml:space="preserve"> </w:t>
      </w:r>
      <w:r w:rsidR="004722C4">
        <w:rPr>
          <w:rFonts w:ascii="Times New Roman" w:hAnsi="Times New Roman" w:cs="Times New Roman"/>
        </w:rPr>
        <w:t>…………………………………………………</w:t>
      </w:r>
      <w:r w:rsidRPr="004722C4">
        <w:rPr>
          <w:rFonts w:ascii="Times New Roman" w:hAnsi="Times New Roman" w:cs="Times New Roman"/>
        </w:rPr>
        <w:t xml:space="preserve">Yüksekokulu Yaz Okulu Programından almak istiyorum. Ders İçerikleri ektedir. Derslerin </w:t>
      </w:r>
      <w:r w:rsidR="00455178" w:rsidRPr="004722C4">
        <w:rPr>
          <w:rFonts w:ascii="Times New Roman" w:hAnsi="Times New Roman" w:cs="Times New Roman"/>
        </w:rPr>
        <w:t>uygunluklarının</w:t>
      </w:r>
      <w:r w:rsidR="00DA306D">
        <w:rPr>
          <w:rFonts w:ascii="Times New Roman" w:hAnsi="Times New Roman" w:cs="Times New Roman"/>
        </w:rPr>
        <w:t xml:space="preserve"> değerlendirilmesi</w:t>
      </w:r>
      <w:r w:rsidRPr="004722C4">
        <w:rPr>
          <w:rFonts w:ascii="Times New Roman" w:hAnsi="Times New Roman" w:cs="Times New Roman"/>
        </w:rPr>
        <w:t xml:space="preserve"> ve tarafıma bilgi verilmesi için,</w:t>
      </w:r>
    </w:p>
    <w:p w14:paraId="520570C0" w14:textId="77777777" w:rsidR="003F3DB8" w:rsidRDefault="00180256" w:rsidP="003F3DB8">
      <w:pPr>
        <w:ind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Bilgilerinizi ve gereğini arz ederim.</w:t>
      </w:r>
    </w:p>
    <w:p w14:paraId="669ACF0E" w14:textId="59D8175F" w:rsidR="003F3DB8" w:rsidRDefault="003F3DB8" w:rsidP="003F3DB8">
      <w:pPr>
        <w:ind w:left="5664"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Tarih:</w:t>
      </w:r>
      <w:r w:rsidR="006816DD" w:rsidRPr="004722C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4A418E39" w14:textId="5942C608" w:rsidR="006816DD" w:rsidRDefault="009F3957" w:rsidP="009F3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Ek: </w:t>
      </w:r>
      <w:r w:rsidR="00D823EA">
        <w:rPr>
          <w:rFonts w:ascii="Times New Roman" w:hAnsi="Times New Roman" w:cs="Times New Roman"/>
        </w:rPr>
        <w:t>Ders İçeriği</w:t>
      </w:r>
      <w:r w:rsidR="00D823EA">
        <w:rPr>
          <w:rFonts w:ascii="Times New Roman" w:hAnsi="Times New Roman" w:cs="Times New Roman"/>
        </w:rPr>
        <w:tab/>
      </w:r>
      <w:r w:rsidR="004D2701">
        <w:rPr>
          <w:rFonts w:ascii="Times New Roman" w:hAnsi="Times New Roman" w:cs="Times New Roman"/>
        </w:rPr>
        <w:t xml:space="preserve"> (</w:t>
      </w:r>
      <w:proofErr w:type="gramStart"/>
      <w:r w:rsidR="004D2701">
        <w:rPr>
          <w:rFonts w:ascii="Times New Roman" w:hAnsi="Times New Roman" w:cs="Times New Roman"/>
        </w:rPr>
        <w:t>…….</w:t>
      </w:r>
      <w:proofErr w:type="gramEnd"/>
      <w:r w:rsidR="004D2701">
        <w:rPr>
          <w:rFonts w:ascii="Times New Roman" w:hAnsi="Times New Roman" w:cs="Times New Roman"/>
        </w:rPr>
        <w:t xml:space="preserve"> Sayfa)</w:t>
      </w:r>
      <w:bookmarkStart w:id="0" w:name="_GoBack"/>
      <w:bookmarkEnd w:id="0"/>
      <w:r w:rsidR="00D823EA">
        <w:rPr>
          <w:rFonts w:ascii="Times New Roman" w:hAnsi="Times New Roman" w:cs="Times New Roman"/>
        </w:rPr>
        <w:tab/>
      </w:r>
      <w:r w:rsidR="00D823EA">
        <w:rPr>
          <w:rFonts w:ascii="Times New Roman" w:hAnsi="Times New Roman" w:cs="Times New Roman"/>
        </w:rPr>
        <w:tab/>
      </w:r>
      <w:r w:rsidR="00D823EA">
        <w:rPr>
          <w:rFonts w:ascii="Times New Roman" w:hAnsi="Times New Roman" w:cs="Times New Roman"/>
        </w:rPr>
        <w:tab/>
      </w:r>
      <w:r w:rsidR="00D823EA">
        <w:rPr>
          <w:rFonts w:ascii="Times New Roman" w:hAnsi="Times New Roman" w:cs="Times New Roman"/>
        </w:rPr>
        <w:tab/>
      </w:r>
      <w:r w:rsidR="00D823EA">
        <w:rPr>
          <w:rFonts w:ascii="Times New Roman" w:hAnsi="Times New Roman" w:cs="Times New Roman"/>
        </w:rPr>
        <w:tab/>
      </w:r>
      <w:r w:rsidR="00D823EA">
        <w:rPr>
          <w:rFonts w:ascii="Times New Roman" w:hAnsi="Times New Roman" w:cs="Times New Roman"/>
        </w:rPr>
        <w:tab/>
      </w:r>
      <w:r w:rsidR="006816DD" w:rsidRPr="004722C4">
        <w:rPr>
          <w:rFonts w:ascii="Times New Roman" w:hAnsi="Times New Roman" w:cs="Times New Roman"/>
        </w:rPr>
        <w:t>Adı Soyadı:</w:t>
      </w:r>
    </w:p>
    <w:p w14:paraId="0F9B28E7" w14:textId="3B205D48" w:rsidR="003F3DB8" w:rsidRPr="004722C4" w:rsidRDefault="003F3DB8" w:rsidP="003F3DB8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</w:p>
    <w:p w14:paraId="4361264A" w14:textId="63A76A4C" w:rsidR="00334282" w:rsidRDefault="006816DD" w:rsidP="003F3DB8">
      <w:pPr>
        <w:ind w:left="5664"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İmza:</w:t>
      </w:r>
    </w:p>
    <w:p w14:paraId="28A5C8F7" w14:textId="77777777" w:rsidR="003F3DB8" w:rsidRPr="004722C4" w:rsidRDefault="003F3DB8" w:rsidP="003F3DB8">
      <w:pPr>
        <w:ind w:left="5664" w:firstLine="708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165"/>
        <w:gridCol w:w="454"/>
        <w:gridCol w:w="604"/>
        <w:gridCol w:w="932"/>
        <w:gridCol w:w="2611"/>
        <w:gridCol w:w="426"/>
        <w:gridCol w:w="664"/>
        <w:gridCol w:w="1284"/>
      </w:tblGrid>
      <w:tr w:rsidR="00D538A2" w:rsidRPr="0015573A" w14:paraId="2905B4DC" w14:textId="77777777" w:rsidTr="003C39C0">
        <w:tc>
          <w:tcPr>
            <w:tcW w:w="3828" w:type="dxa"/>
            <w:gridSpan w:val="4"/>
            <w:shd w:val="clear" w:color="auto" w:fill="auto"/>
          </w:tcPr>
          <w:p w14:paraId="0106CF5C" w14:textId="77777777" w:rsidR="00D538A2" w:rsidRPr="00283B1D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ÖĞRENCİNİN </w:t>
            </w:r>
            <w:r w:rsidRPr="00283B1D">
              <w:rPr>
                <w:b/>
                <w:sz w:val="16"/>
                <w:szCs w:val="16"/>
              </w:rPr>
              <w:t>YAZ OKULUNDAN ALACAĞI</w:t>
            </w: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EŞDEĞERLİĞİ İSTENEN DERS/DERSLER</w:t>
            </w:r>
            <w:r w:rsidR="004D59B9"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       (Gidilen Okul)</w:t>
            </w:r>
          </w:p>
        </w:tc>
        <w:tc>
          <w:tcPr>
            <w:tcW w:w="5917" w:type="dxa"/>
            <w:gridSpan w:val="5"/>
            <w:shd w:val="clear" w:color="auto" w:fill="auto"/>
          </w:tcPr>
          <w:p w14:paraId="7D4DB42A" w14:textId="77777777" w:rsidR="00D538A2" w:rsidRPr="00283B1D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</w:tr>
      <w:tr w:rsidR="00D60B2A" w:rsidRPr="0015573A" w14:paraId="2436F4CC" w14:textId="77777777" w:rsidTr="003C39C0">
        <w:tc>
          <w:tcPr>
            <w:tcW w:w="0" w:type="auto"/>
            <w:shd w:val="clear" w:color="auto" w:fill="auto"/>
            <w:vAlign w:val="bottom"/>
          </w:tcPr>
          <w:p w14:paraId="5AF815D7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7A6AC29A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Ders Adı 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6CB8848E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604" w:type="dxa"/>
            <w:shd w:val="clear" w:color="auto" w:fill="auto"/>
            <w:vAlign w:val="bottom"/>
          </w:tcPr>
          <w:p w14:paraId="7DC22A1A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97730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CD624A7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11" w:type="dxa"/>
            <w:shd w:val="clear" w:color="auto" w:fill="auto"/>
            <w:vAlign w:val="bottom"/>
          </w:tcPr>
          <w:p w14:paraId="5E48E239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2D1B9075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664" w:type="dxa"/>
            <w:shd w:val="clear" w:color="auto" w:fill="auto"/>
            <w:vAlign w:val="bottom"/>
          </w:tcPr>
          <w:p w14:paraId="158193A0" w14:textId="77777777"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6"/>
                <w:szCs w:val="16"/>
              </w:rPr>
              <w:t>AKTS</w:t>
            </w: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vAlign w:val="bottom"/>
          </w:tcPr>
          <w:p w14:paraId="270920AB" w14:textId="77777777" w:rsidR="00D538A2" w:rsidRPr="00E97730" w:rsidRDefault="0033428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b/>
                <w:sz w:val="16"/>
                <w:szCs w:val="16"/>
              </w:rPr>
              <w:t>UYGUN/UYGUN DEĞİL</w:t>
            </w:r>
          </w:p>
        </w:tc>
      </w:tr>
      <w:tr w:rsidR="00D60B2A" w:rsidRPr="0015573A" w14:paraId="7826408B" w14:textId="77777777" w:rsidTr="003C39C0">
        <w:tc>
          <w:tcPr>
            <w:tcW w:w="0" w:type="auto"/>
            <w:shd w:val="clear" w:color="auto" w:fill="auto"/>
          </w:tcPr>
          <w:p w14:paraId="6B5A042F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14:paraId="775F6340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14:paraId="216F88E9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4EE41375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14:paraId="1ECB4DEA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7878DEC0" w14:textId="77777777" w:rsidR="00D538A2" w:rsidRPr="008D68DE" w:rsidRDefault="00D538A2" w:rsidP="008D68DE">
            <w:pPr>
              <w:textAlignment w:val="top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06564C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1E2986D7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3A26A8CB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14:paraId="7137AD36" w14:textId="77777777" w:rsidTr="003C39C0">
        <w:tc>
          <w:tcPr>
            <w:tcW w:w="0" w:type="auto"/>
            <w:shd w:val="clear" w:color="auto" w:fill="auto"/>
          </w:tcPr>
          <w:p w14:paraId="6E871BAA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14:paraId="503D3CAC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14:paraId="584D6C52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2D417DD3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14:paraId="4484E10B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38BA3139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9FF2375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2C0031D9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1E850C5A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3C39C0" w:rsidRPr="0015573A" w14:paraId="2E9FA6FB" w14:textId="77777777" w:rsidTr="003C39C0">
        <w:tc>
          <w:tcPr>
            <w:tcW w:w="0" w:type="auto"/>
            <w:shd w:val="clear" w:color="auto" w:fill="auto"/>
          </w:tcPr>
          <w:p w14:paraId="1246D8D4" w14:textId="77777777" w:rsidR="003C39C0" w:rsidRPr="001726DB" w:rsidRDefault="003C39C0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14:paraId="42F8FFA1" w14:textId="77777777" w:rsidR="003C39C0" w:rsidRPr="001726DB" w:rsidRDefault="003C39C0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14:paraId="65738952" w14:textId="77777777" w:rsidR="003C39C0" w:rsidRPr="001726DB" w:rsidRDefault="003C39C0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1C67F3B8" w14:textId="77777777" w:rsidR="003C39C0" w:rsidRPr="001726DB" w:rsidRDefault="003C39C0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14:paraId="5AFDA705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4FFD481A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2C3ECC1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715E83BF" w14:textId="77777777" w:rsidR="003C39C0" w:rsidRDefault="003C39C0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1F13C35" w14:textId="77777777" w:rsidR="003C39C0" w:rsidRDefault="003C39C0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3C39C0" w:rsidRPr="0015573A" w14:paraId="12E56790" w14:textId="77777777" w:rsidTr="003C39C0">
        <w:tc>
          <w:tcPr>
            <w:tcW w:w="0" w:type="auto"/>
            <w:shd w:val="clear" w:color="auto" w:fill="auto"/>
          </w:tcPr>
          <w:p w14:paraId="3EDF5AF2" w14:textId="77777777" w:rsidR="003C39C0" w:rsidRPr="001726DB" w:rsidRDefault="003C39C0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14:paraId="19B0DA8C" w14:textId="77777777" w:rsidR="003C39C0" w:rsidRPr="001726DB" w:rsidRDefault="003C39C0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14:paraId="30BCDE2A" w14:textId="77777777" w:rsidR="003C39C0" w:rsidRPr="001726DB" w:rsidRDefault="003C39C0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58A3B8AA" w14:textId="77777777" w:rsidR="003C39C0" w:rsidRPr="001726DB" w:rsidRDefault="003C39C0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14:paraId="1BF02F92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685DB766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E51A935" w14:textId="77777777" w:rsidR="003C39C0" w:rsidRDefault="003C39C0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4DD53856" w14:textId="77777777" w:rsidR="003C39C0" w:rsidRDefault="003C39C0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07DF0C3E" w14:textId="77777777" w:rsidR="003C39C0" w:rsidRDefault="003C39C0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14:paraId="261B4AAF" w14:textId="77777777" w:rsidTr="003C39C0">
        <w:tc>
          <w:tcPr>
            <w:tcW w:w="0" w:type="auto"/>
            <w:shd w:val="clear" w:color="auto" w:fill="auto"/>
            <w:vAlign w:val="center"/>
          </w:tcPr>
          <w:p w14:paraId="7FFCEC9F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250E8148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88261D3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7CEFBE1B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145D0593" w14:textId="77777777"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FABA44E" w14:textId="77777777"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6CB1E41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395455E4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736FE118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14:paraId="21BA6D9D" w14:textId="77777777" w:rsidTr="003C39C0">
        <w:tc>
          <w:tcPr>
            <w:tcW w:w="0" w:type="auto"/>
            <w:shd w:val="clear" w:color="auto" w:fill="auto"/>
          </w:tcPr>
          <w:p w14:paraId="000CE3E2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14:paraId="098F1372" w14:textId="77777777"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14:paraId="50E9B4B0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14:paraId="30C594E1" w14:textId="77777777"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14:paraId="26ED544E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79C802A2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919F9F0" w14:textId="77777777"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4496340B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1576B41" w14:textId="77777777"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14:paraId="1711AA61" w14:textId="77777777" w:rsidTr="003C39C0">
        <w:tc>
          <w:tcPr>
            <w:tcW w:w="7371" w:type="dxa"/>
            <w:gridSpan w:val="6"/>
            <w:shd w:val="clear" w:color="auto" w:fill="auto"/>
          </w:tcPr>
          <w:p w14:paraId="573F5232" w14:textId="77777777" w:rsidR="00D538A2" w:rsidRPr="0015573A" w:rsidRDefault="003262A9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 Okulundan Alması Uygun Görülen Derslerin AKTS Toplamı</w:t>
            </w:r>
          </w:p>
        </w:tc>
        <w:tc>
          <w:tcPr>
            <w:tcW w:w="426" w:type="dxa"/>
            <w:shd w:val="clear" w:color="auto" w:fill="auto"/>
          </w:tcPr>
          <w:p w14:paraId="334120CE" w14:textId="77777777" w:rsidR="00D538A2" w:rsidRPr="0015573A" w:rsidRDefault="00D538A2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14:paraId="6494541A" w14:textId="77777777" w:rsidR="00D538A2" w:rsidRPr="0015573A" w:rsidRDefault="00D538A2" w:rsidP="00FC37B6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296B5E69" w14:textId="77777777" w:rsidR="00D538A2" w:rsidRPr="0015573A" w:rsidRDefault="00D538A2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1BC2029D" w14:textId="77777777" w:rsidR="00D538A2" w:rsidRPr="005B6369" w:rsidRDefault="00B23B10" w:rsidP="00D538A2">
      <w:pPr>
        <w:rPr>
          <w:rFonts w:ascii="Calibri" w:eastAsia="Times New Roman" w:hAnsi="Calibri" w:cs="Times New Roman"/>
          <w:sz w:val="20"/>
          <w:szCs w:val="20"/>
        </w:rPr>
      </w:pPr>
      <w:r w:rsidRPr="005B6369">
        <w:rPr>
          <w:rFonts w:ascii="Calibri" w:eastAsia="Times New Roman" w:hAnsi="Calibri" w:cs="Times New Roman"/>
          <w:sz w:val="20"/>
          <w:szCs w:val="20"/>
        </w:rPr>
        <w:t>NOT: Dilekçeye yaz okulunda alınacak derslerin ilgili üniversiteden alınan ders içerikleri eklenmelidir.</w:t>
      </w:r>
    </w:p>
    <w:p w14:paraId="7CEAFD6D" w14:textId="267016AD" w:rsidR="00E71868" w:rsidRDefault="00B457C5" w:rsidP="00D538A2">
      <w:pPr>
        <w:ind w:left="-284" w:firstLine="708"/>
      </w:pPr>
      <w:r>
        <w:t xml:space="preserve">                                                                       </w:t>
      </w:r>
      <w:r w:rsidR="00E71868">
        <w:t>Bölüm Başkanlığı Onayı</w:t>
      </w:r>
    </w:p>
    <w:p w14:paraId="4BAB6D6B" w14:textId="5E92D4C0" w:rsidR="003C39C0" w:rsidRDefault="00E71868" w:rsidP="00D60B2A">
      <w:pPr>
        <w:ind w:left="-284" w:firstLine="708"/>
      </w:pPr>
      <w:r>
        <w:t xml:space="preserve">                                                                    </w:t>
      </w:r>
      <w:r w:rsidR="003C39C0">
        <w:t xml:space="preserve">   </w:t>
      </w:r>
      <w:r w:rsidR="002B54FC">
        <w:t>Onaylayan</w:t>
      </w:r>
      <w:r w:rsidR="003C39C0">
        <w:t xml:space="preserve"> Adı Soyadı:</w:t>
      </w:r>
    </w:p>
    <w:p w14:paraId="5E0927DF" w14:textId="70E0D7E7" w:rsidR="00F96565" w:rsidRDefault="003C39C0" w:rsidP="003C39C0">
      <w:pPr>
        <w:ind w:left="3256" w:firstLine="284"/>
      </w:pPr>
      <w:r>
        <w:t xml:space="preserve">        </w:t>
      </w:r>
      <w:r w:rsidR="00B457C5">
        <w:t>İmza</w:t>
      </w:r>
      <w:r>
        <w:t xml:space="preserve">: </w:t>
      </w:r>
    </w:p>
    <w:p w14:paraId="204B77CC" w14:textId="77777777" w:rsidR="001F0D95" w:rsidRPr="00434814" w:rsidRDefault="00434814" w:rsidP="00434814">
      <w:pPr>
        <w:rPr>
          <w:rFonts w:ascii="Calibri" w:hAnsi="Calibri" w:cs="Calibri"/>
          <w:color w:val="000000"/>
          <w:sz w:val="16"/>
          <w:szCs w:val="16"/>
        </w:rPr>
      </w:pPr>
      <w:r w:rsidRPr="00434814">
        <w:rPr>
          <w:rFonts w:ascii="Calibri" w:hAnsi="Calibri" w:cs="Calibri"/>
          <w:color w:val="000000"/>
          <w:sz w:val="16"/>
          <w:szCs w:val="16"/>
        </w:rPr>
        <w:t>Ö</w:t>
      </w:r>
      <w:r w:rsidRPr="00434814">
        <w:rPr>
          <w:rFonts w:ascii="Calibri" w:eastAsia="Times New Roman" w:hAnsi="Calibri" w:cs="Calibri"/>
          <w:color w:val="000000"/>
          <w:sz w:val="16"/>
          <w:szCs w:val="16"/>
        </w:rPr>
        <w:t xml:space="preserve">ğrencinin yaz okulunda alacağı derslerin toplamı </w:t>
      </w:r>
      <w:r w:rsidR="003D29CD">
        <w:rPr>
          <w:rFonts w:ascii="Calibri" w:eastAsia="Times New Roman" w:hAnsi="Calibri" w:cs="Calibri"/>
          <w:b/>
          <w:color w:val="000000"/>
          <w:sz w:val="16"/>
          <w:szCs w:val="16"/>
        </w:rPr>
        <w:t>25</w:t>
      </w:r>
      <w:r w:rsidRPr="00434814">
        <w:rPr>
          <w:rFonts w:ascii="Calibri" w:eastAsia="Times New Roman" w:hAnsi="Calibri" w:cs="Calibri"/>
          <w:color w:val="000000"/>
          <w:sz w:val="16"/>
          <w:szCs w:val="16"/>
        </w:rPr>
        <w:t xml:space="preserve"> AKTS kredisini geçemez. </w:t>
      </w:r>
      <w:r>
        <w:rPr>
          <w:rFonts w:ascii="Calibri" w:hAnsi="Calibri" w:cs="Calibri"/>
          <w:color w:val="000000"/>
          <w:sz w:val="16"/>
          <w:szCs w:val="16"/>
        </w:rPr>
        <w:t>(Adnan Menderes Üniversitesi Yaz Okulu Yönergesi Madde 6)</w:t>
      </w:r>
    </w:p>
    <w:p w14:paraId="0A3F822A" w14:textId="523E0C84" w:rsidR="00B457C5" w:rsidRDefault="00BA361A" w:rsidP="00B457C5">
      <w:pPr>
        <w:rPr>
          <w:rFonts w:ascii="Calibri" w:hAnsi="Calibri" w:cs="Calibri"/>
          <w:b/>
          <w:color w:val="000000"/>
          <w:sz w:val="16"/>
          <w:szCs w:val="16"/>
        </w:rPr>
      </w:pPr>
      <w:r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AYDIN </w:t>
      </w:r>
      <w:r w:rsidR="00B457C5" w:rsidRPr="00886759">
        <w:rPr>
          <w:rFonts w:ascii="Calibri" w:eastAsia="Times New Roman" w:hAnsi="Calibri" w:cs="Calibri"/>
          <w:b/>
          <w:color w:val="000000"/>
          <w:sz w:val="16"/>
          <w:szCs w:val="16"/>
        </w:rPr>
        <w:t>ADNAN MENDERES ÜNİVERSİTESİ</w:t>
      </w:r>
      <w:r w:rsidR="00925D0E"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 </w:t>
      </w:r>
      <w:r w:rsidR="00B457C5" w:rsidRPr="00886759">
        <w:rPr>
          <w:rFonts w:ascii="Calibri" w:eastAsia="Times New Roman" w:hAnsi="Calibri" w:cs="Calibri"/>
          <w:b/>
          <w:color w:val="000000"/>
          <w:sz w:val="16"/>
          <w:szCs w:val="16"/>
        </w:rPr>
        <w:t>DERS EŞDEĞERLİK VE İNTİBAK ESASLARI</w:t>
      </w:r>
    </w:p>
    <w:p w14:paraId="1630FA73" w14:textId="77777777" w:rsidR="00925D0E" w:rsidRDefault="00867B56" w:rsidP="001F0D95">
      <w:pPr>
        <w:rPr>
          <w:rFonts w:ascii="Calibri" w:eastAsia="Times New Roman" w:hAnsi="Calibri" w:cs="Calibri"/>
          <w:b/>
          <w:color w:val="000000"/>
          <w:sz w:val="16"/>
          <w:szCs w:val="16"/>
        </w:rPr>
      </w:pPr>
      <w:r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Madde 5 - </w:t>
      </w:r>
      <w:r w:rsidRPr="00867B56">
        <w:rPr>
          <w:rFonts w:ascii="Calibri" w:eastAsia="Times New Roman" w:hAnsi="Calibri" w:cs="Calibri"/>
          <w:color w:val="000000"/>
          <w:sz w:val="16"/>
          <w:szCs w:val="16"/>
        </w:rPr>
        <w:t>Eşdeğerlik ve intibak</w:t>
      </w:r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 </w:t>
      </w:r>
    </w:p>
    <w:p w14:paraId="41712973" w14:textId="2AB8FF90" w:rsidR="00365437" w:rsidRDefault="00B457C5" w:rsidP="001F0D95">
      <w:pPr>
        <w:rPr>
          <w:rFonts w:ascii="Calibri" w:eastAsia="Times New Roman" w:hAnsi="Calibri" w:cs="Calibri"/>
          <w:color w:val="000000"/>
          <w:sz w:val="16"/>
          <w:szCs w:val="16"/>
        </w:rPr>
      </w:pPr>
      <w:proofErr w:type="gramStart"/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>f</w:t>
      </w:r>
      <w:proofErr w:type="gramEnd"/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>.</w:t>
      </w:r>
      <w:r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Eşdeğer sayılması istenen bir dersin adının, eşdeğer sayılacak ders ile birebir aynı olması gerekmez. Ders eşdeğerlilik değerlendirmesinde dersin kredisi, amaçlanan kazanımları ve içeriği dikkate alınır.</w:t>
      </w:r>
    </w:p>
    <w:p w14:paraId="2D4FF05A" w14:textId="77777777" w:rsidR="001955C7" w:rsidRDefault="00B457C5" w:rsidP="001F0D95">
      <w:pPr>
        <w:rPr>
          <w:rFonts w:ascii="Calibri" w:eastAsia="Times New Roman" w:hAnsi="Calibri" w:cs="Calibri"/>
          <w:color w:val="000000"/>
          <w:sz w:val="16"/>
          <w:szCs w:val="16"/>
        </w:rPr>
      </w:pPr>
      <w:proofErr w:type="gramStart"/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>g.</w:t>
      </w:r>
      <w:proofErr w:type="gramEnd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Eşdeğer sayılması istenen bir dersin yerel veya AKTS kredisinin, ders saatine bakılmaksızın, en az eşdeğer sayılacak dersin yerel veya AKTS kredisinin 2/3’üne eşit olması gereklidir. Aynı zamanda, dersin haftalık ders planı ve amaçlanan kazanımlar </w:t>
      </w:r>
      <w:proofErr w:type="gramStart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>baz</w:t>
      </w:r>
      <w:proofErr w:type="gramEnd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alınarak, eşdeğer sayılması istenen dersin içeriğinin en az 2/3’ünün, eşdeğer sayılacak dersin içeriği ile aynı olması gerekir. </w:t>
      </w:r>
    </w:p>
    <w:p w14:paraId="6EC482C9" w14:textId="0AD996AA" w:rsidR="00365437" w:rsidRDefault="00365437" w:rsidP="00962B1A">
      <w:pPr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r w:rsidRPr="00925D0E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Madde 7-</w:t>
      </w:r>
      <w:r w:rsidR="00925D0E" w:rsidRPr="00925D0E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b.</w:t>
      </w:r>
      <w:r w:rsidRPr="00365437">
        <w:rPr>
          <w:rFonts w:ascii="Calibri" w:eastAsia="Times New Roman" w:hAnsi="Calibri" w:cs="Calibri"/>
          <w:color w:val="000000"/>
          <w:sz w:val="16"/>
          <w:szCs w:val="16"/>
        </w:rPr>
        <w:t xml:space="preserve"> Diğer yükseköğretim kurumundan alınan dersten geçme notu, "ADÜ </w:t>
      </w:r>
      <w:proofErr w:type="spellStart"/>
      <w:r w:rsidRPr="00365437">
        <w:rPr>
          <w:rFonts w:ascii="Calibri" w:eastAsia="Times New Roman" w:hAnsi="Calibri" w:cs="Calibri"/>
          <w:color w:val="000000"/>
          <w:sz w:val="16"/>
          <w:szCs w:val="16"/>
        </w:rPr>
        <w:t>Önlisans</w:t>
      </w:r>
      <w:proofErr w:type="spellEnd"/>
      <w:r w:rsidRPr="00365437">
        <w:rPr>
          <w:rFonts w:ascii="Calibri" w:eastAsia="Times New Roman" w:hAnsi="Calibri" w:cs="Calibri"/>
          <w:color w:val="000000"/>
          <w:sz w:val="16"/>
          <w:szCs w:val="16"/>
        </w:rPr>
        <w:t xml:space="preserve"> ve Lisans Eğitimi Yönetmeliği" ile "ADÜ Lisansüstü Eğit</w:t>
      </w:r>
      <w:r w:rsidR="00975487">
        <w:rPr>
          <w:rFonts w:ascii="Calibri" w:eastAsia="Times New Roman" w:hAnsi="Calibri" w:cs="Calibri"/>
          <w:color w:val="000000"/>
          <w:sz w:val="16"/>
          <w:szCs w:val="16"/>
        </w:rPr>
        <w:t>im-Öğretim ve Sınav Yönetmeliği’</w:t>
      </w:r>
      <w:r w:rsidRPr="00365437">
        <w:rPr>
          <w:rFonts w:ascii="Calibri" w:eastAsia="Times New Roman" w:hAnsi="Calibri" w:cs="Calibri"/>
          <w:color w:val="000000"/>
          <w:sz w:val="16"/>
          <w:szCs w:val="16"/>
        </w:rPr>
        <w:t>nde belirtilen geçme notudur.</w:t>
      </w:r>
      <w:r w:rsidR="00962B1A">
        <w:rPr>
          <w:rFonts w:ascii="Calibri" w:eastAsia="Times New Roman" w:hAnsi="Calibri" w:cs="Calibri"/>
          <w:color w:val="000000"/>
          <w:sz w:val="16"/>
          <w:szCs w:val="16"/>
        </w:rPr>
        <w:t xml:space="preserve"> (En düşük ders geçme notu Zorunlu dersler için </w:t>
      </w:r>
      <w:r w:rsidR="00962B1A" w:rsidRPr="00962B1A">
        <w:rPr>
          <w:rFonts w:ascii="Calibri" w:eastAsia="Times New Roman" w:hAnsi="Calibri" w:cs="Calibri"/>
          <w:color w:val="000000"/>
          <w:sz w:val="16"/>
          <w:szCs w:val="16"/>
        </w:rPr>
        <w:t>59-55, Seçmeli dersler için 54-50)</w:t>
      </w:r>
    </w:p>
    <w:sectPr w:rsidR="00365437" w:rsidSect="003C39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C726F"/>
    <w:multiLevelType w:val="hybridMultilevel"/>
    <w:tmpl w:val="D2BE65A4"/>
    <w:lvl w:ilvl="0" w:tplc="C1F8CE7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8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6"/>
    <w:rsid w:val="00083187"/>
    <w:rsid w:val="001726DB"/>
    <w:rsid w:val="00180256"/>
    <w:rsid w:val="001955C7"/>
    <w:rsid w:val="001C71E7"/>
    <w:rsid w:val="001F0D95"/>
    <w:rsid w:val="002420D3"/>
    <w:rsid w:val="00283B1D"/>
    <w:rsid w:val="00284F1B"/>
    <w:rsid w:val="00285703"/>
    <w:rsid w:val="002B54FC"/>
    <w:rsid w:val="002E4FA0"/>
    <w:rsid w:val="002E57A7"/>
    <w:rsid w:val="00314A8B"/>
    <w:rsid w:val="003262A9"/>
    <w:rsid w:val="00334282"/>
    <w:rsid w:val="00365437"/>
    <w:rsid w:val="003C39C0"/>
    <w:rsid w:val="003D29CD"/>
    <w:rsid w:val="003F3DB8"/>
    <w:rsid w:val="00434814"/>
    <w:rsid w:val="004351B6"/>
    <w:rsid w:val="00450D29"/>
    <w:rsid w:val="00455178"/>
    <w:rsid w:val="004722C4"/>
    <w:rsid w:val="004A56DE"/>
    <w:rsid w:val="004D2701"/>
    <w:rsid w:val="004D59B9"/>
    <w:rsid w:val="004E3217"/>
    <w:rsid w:val="00532673"/>
    <w:rsid w:val="00587C60"/>
    <w:rsid w:val="005B6369"/>
    <w:rsid w:val="00627A97"/>
    <w:rsid w:val="006816DD"/>
    <w:rsid w:val="007923C2"/>
    <w:rsid w:val="007A6ABA"/>
    <w:rsid w:val="00867B56"/>
    <w:rsid w:val="008D68DE"/>
    <w:rsid w:val="00925D0E"/>
    <w:rsid w:val="00962B1A"/>
    <w:rsid w:val="00964D74"/>
    <w:rsid w:val="0096540A"/>
    <w:rsid w:val="0097311C"/>
    <w:rsid w:val="00975487"/>
    <w:rsid w:val="009F3957"/>
    <w:rsid w:val="00A06E7F"/>
    <w:rsid w:val="00AB65C4"/>
    <w:rsid w:val="00B23B10"/>
    <w:rsid w:val="00B4468C"/>
    <w:rsid w:val="00B457C5"/>
    <w:rsid w:val="00BA361A"/>
    <w:rsid w:val="00BE3A19"/>
    <w:rsid w:val="00C66457"/>
    <w:rsid w:val="00D03BB5"/>
    <w:rsid w:val="00D43696"/>
    <w:rsid w:val="00D538A2"/>
    <w:rsid w:val="00D60B2A"/>
    <w:rsid w:val="00D823EA"/>
    <w:rsid w:val="00D94C8A"/>
    <w:rsid w:val="00DA306D"/>
    <w:rsid w:val="00DD7737"/>
    <w:rsid w:val="00DE5570"/>
    <w:rsid w:val="00E16D8A"/>
    <w:rsid w:val="00E71868"/>
    <w:rsid w:val="00E97730"/>
    <w:rsid w:val="00EF7CF1"/>
    <w:rsid w:val="00F24343"/>
    <w:rsid w:val="00F43DB8"/>
    <w:rsid w:val="00F60BE8"/>
    <w:rsid w:val="00F96565"/>
    <w:rsid w:val="00FB4EE7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A4E8"/>
  <w15:docId w15:val="{530E2817-334E-467D-857A-09F24B4E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Char1">
    <w:name w:val="Gövde Metni 2 Char1"/>
    <w:aliases w:val="Gövde Metni 2 Char Char Char Char1,Gövde Metni 2 Char Char Char1,Gövde Metni 2 Char Char Char Char Char1,Gövde Metni 2 Char Char Char Char Char Char,Gövde Metni 2 Char Char Char Char Char Char Char Char Char Char Char Char Char Char"/>
    <w:link w:val="GvdeMetni2"/>
    <w:uiPriority w:val="99"/>
    <w:locked/>
    <w:rsid w:val="00D538A2"/>
  </w:style>
  <w:style w:type="paragraph" w:styleId="GvdeMetni2">
    <w:name w:val="Body Text 2"/>
    <w:aliases w:val="Gövde Metni 2 Char Char Char,Gövde Metni 2 Char Char,Gövde Metni 2 Char Char Char Char,Gövde Metni 2 Char Char Char Char Char,Gövde Metni 2 Char Char Char Char Char Char Char Char Char Char Char Char Char"/>
    <w:basedOn w:val="Normal"/>
    <w:link w:val="GvdeMetni2Char1"/>
    <w:uiPriority w:val="99"/>
    <w:rsid w:val="00D538A2"/>
    <w:pPr>
      <w:tabs>
        <w:tab w:val="left" w:pos="0"/>
      </w:tabs>
      <w:spacing w:after="0" w:line="240" w:lineRule="auto"/>
      <w:jc w:val="both"/>
    </w:pPr>
  </w:style>
  <w:style w:type="character" w:customStyle="1" w:styleId="GvdeMetni2Char">
    <w:name w:val="Gövde Metni 2 Char"/>
    <w:basedOn w:val="VarsaylanParagrafYazTipi"/>
    <w:uiPriority w:val="99"/>
    <w:semiHidden/>
    <w:rsid w:val="00D538A2"/>
  </w:style>
  <w:style w:type="character" w:customStyle="1" w:styleId="aa0114f090ae3493eb311a9d98afeb435269">
    <w:name w:val="aa0114f090ae3493eb311a9d98afeb435269"/>
    <w:basedOn w:val="VarsaylanParagrafYazTipi"/>
    <w:rsid w:val="008D68DE"/>
  </w:style>
  <w:style w:type="paragraph" w:styleId="AralkYok">
    <w:name w:val="No Spacing"/>
    <w:uiPriority w:val="1"/>
    <w:qFormat/>
    <w:rsid w:val="00DD7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5</cp:revision>
  <cp:lastPrinted>2019-06-25T13:14:00Z</cp:lastPrinted>
  <dcterms:created xsi:type="dcterms:W3CDTF">2021-06-24T10:59:00Z</dcterms:created>
  <dcterms:modified xsi:type="dcterms:W3CDTF">2025-06-26T12:08:00Z</dcterms:modified>
</cp:coreProperties>
</file>